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5FD" w:rsidRDefault="008065FD" w:rsidP="00806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на 22 апреля 2020 года</w:t>
      </w:r>
    </w:p>
    <w:p w:rsidR="008065FD" w:rsidRDefault="008065FD" w:rsidP="008065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8065FD" w:rsidRDefault="008065FD" w:rsidP="00806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65FD" w:rsidRDefault="008065FD" w:rsidP="008065F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proofErr w:type="spellStart"/>
      <w:r w:rsidRPr="005205C8">
        <w:rPr>
          <w:rFonts w:ascii="Times New Roman" w:hAnsi="Times New Roman" w:cs="Times New Roman"/>
          <w:i/>
          <w:sz w:val="24"/>
          <w:szCs w:val="24"/>
        </w:rPr>
        <w:t>Абитова</w:t>
      </w:r>
      <w:proofErr w:type="spellEnd"/>
      <w:r w:rsidRPr="005205C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205C8">
        <w:rPr>
          <w:rFonts w:ascii="Times New Roman" w:hAnsi="Times New Roman" w:cs="Times New Roman"/>
          <w:i/>
          <w:sz w:val="24"/>
          <w:szCs w:val="24"/>
        </w:rPr>
        <w:t>Камиля</w:t>
      </w:r>
      <w:proofErr w:type="spellEnd"/>
      <w:r w:rsidRPr="005205C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205C8">
        <w:rPr>
          <w:rFonts w:ascii="Times New Roman" w:hAnsi="Times New Roman" w:cs="Times New Roman"/>
          <w:i/>
          <w:sz w:val="24"/>
          <w:szCs w:val="24"/>
        </w:rPr>
        <w:t>Равильевна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065FD" w:rsidRDefault="008065FD" w:rsidP="008065F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урок   Литературное чтение</w:t>
      </w:r>
    </w:p>
    <w:p w:rsidR="008065FD" w:rsidRDefault="008065FD" w:rsidP="008065F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Произведение 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Н.Носова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«Телефон»</w:t>
      </w:r>
      <w:r w:rsidRPr="00CC7F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прочитать в учебнике Литературное чтение стр.170-172.</w:t>
      </w:r>
    </w:p>
    <w:p w:rsidR="008065FD" w:rsidRDefault="008065FD" w:rsidP="008065F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Домашняя работа: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Пересказать о прочитанном.</w:t>
      </w:r>
    </w:p>
    <w:p w:rsidR="008065FD" w:rsidRDefault="008065FD" w:rsidP="008065F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065FD" w:rsidRDefault="008065FD" w:rsidP="008065F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урок   Родной язык </w:t>
      </w:r>
    </w:p>
    <w:p w:rsidR="008065FD" w:rsidRDefault="008065FD" w:rsidP="008065F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Абдуллина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Разия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Рафиковна</w:t>
      </w:r>
      <w:proofErr w:type="spellEnd"/>
    </w:p>
    <w:p w:rsidR="008065FD" w:rsidRDefault="008065FD" w:rsidP="008065F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Учебник, стр.63. Выполнить упражнения 2, 3, 4 на странице 63.</w:t>
      </w:r>
    </w:p>
    <w:p w:rsidR="008065FD" w:rsidRDefault="008065FD" w:rsidP="008065F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Домашнее задание: выполнить упражнение 5 на странице 63.                                                              Срок исполнения: до 23.04.2020г.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065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CC7F70" w:rsidRPr="00571C26" w:rsidRDefault="00CC7F70" w:rsidP="00CC7F7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C7F70" w:rsidRPr="00AF39AB" w:rsidRDefault="00CC7F70" w:rsidP="00CC7F7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урок </w:t>
      </w:r>
      <w:r w:rsidRPr="00AF39AB">
        <w:rPr>
          <w:rFonts w:ascii="Times New Roman" w:hAnsi="Times New Roman" w:cs="Times New Roman"/>
          <w:b/>
          <w:sz w:val="24"/>
          <w:szCs w:val="24"/>
        </w:rPr>
        <w:t>Окружающий мир.</w:t>
      </w:r>
    </w:p>
    <w:p w:rsidR="00CC7F70" w:rsidRDefault="00CC7F70" w:rsidP="00CC7F7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Онлайн-урок в 13.00  Тема «На севере Европы».</w:t>
      </w:r>
    </w:p>
    <w:p w:rsidR="00CC7F70" w:rsidRDefault="00CC7F70" w:rsidP="00CC7F7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Изучить тему, используя электронное приложение к учебнику. Прочитать стр.108-112. </w:t>
      </w:r>
    </w:p>
    <w:p w:rsidR="00CC7F70" w:rsidRDefault="00CC7F70" w:rsidP="00CC7F7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Домашняя работа:</w:t>
      </w:r>
      <w:r w:rsidRPr="008F02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Выполнить задания в рабочей тетради по данной теме</w:t>
      </w:r>
    </w:p>
    <w:p w:rsidR="00CC7F70" w:rsidRDefault="00CC7F70" w:rsidP="00CC7F7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C7F70" w:rsidRDefault="00CC7F70" w:rsidP="00CC7F7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 урок  Русский язык. </w:t>
      </w:r>
    </w:p>
    <w:p w:rsidR="00CC7F70" w:rsidRDefault="00CC7F70" w:rsidP="00CC7F7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Онлайн-урок  Тема «Род и число имен прилагательных»</w:t>
      </w:r>
    </w:p>
    <w:p w:rsidR="00CC7F70" w:rsidRDefault="00CC7F70" w:rsidP="00CC7F7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Учебник: Тема «Времена глаголов». </w:t>
      </w:r>
    </w:p>
    <w:p w:rsidR="00CC7F70" w:rsidRDefault="00CC7F70" w:rsidP="00CC7F7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Изучить тему,  повторить  правило на стр. 112.</w:t>
      </w:r>
    </w:p>
    <w:p w:rsidR="00CC7F70" w:rsidRDefault="00CC7F70" w:rsidP="00CC7F7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письменно в тетради  упражнения  с заданиями: 200, 202.</w:t>
      </w:r>
    </w:p>
    <w:p w:rsidR="00CC7F70" w:rsidRDefault="00CC7F70" w:rsidP="00CC7F7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выполнить  высланные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задания на платформе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 23.04.2020 г.  </w:t>
      </w:r>
    </w:p>
    <w:p w:rsidR="00CC7F70" w:rsidRDefault="00CC7F70" w:rsidP="00CC7F70"/>
    <w:p w:rsidR="00CC7F70" w:rsidRDefault="00CC7F70" w:rsidP="00CC7F70"/>
    <w:p w:rsidR="008C32BA" w:rsidRDefault="008C32BA"/>
    <w:sectPr w:rsidR="008C32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556"/>
    <w:rsid w:val="001040DC"/>
    <w:rsid w:val="008065FD"/>
    <w:rsid w:val="008C32BA"/>
    <w:rsid w:val="008E0556"/>
    <w:rsid w:val="009B6F31"/>
    <w:rsid w:val="00CC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1F9B3D-F038-4950-B178-045A68897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7F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49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Абитова</dc:creator>
  <cp:keywords/>
  <dc:description/>
  <cp:lastModifiedBy>school</cp:lastModifiedBy>
  <cp:revision>4</cp:revision>
  <dcterms:created xsi:type="dcterms:W3CDTF">2020-04-21T14:45:00Z</dcterms:created>
  <dcterms:modified xsi:type="dcterms:W3CDTF">2020-04-21T14:50:00Z</dcterms:modified>
</cp:coreProperties>
</file>